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C7" w:rsidRDefault="008930C2" w:rsidP="00C221C7">
      <w:pPr>
        <w:widowControl w:val="0"/>
        <w:tabs>
          <w:tab w:val="center" w:pos="8385"/>
        </w:tabs>
        <w:autoSpaceDE w:val="0"/>
        <w:autoSpaceDN w:val="0"/>
        <w:adjustRightInd w:val="0"/>
        <w:rPr>
          <w:b/>
          <w:bCs/>
          <w:color w:val="000000"/>
          <w:sz w:val="29"/>
          <w:szCs w:val="29"/>
        </w:rPr>
      </w:pPr>
      <w:r>
        <w:rPr>
          <w:rFonts w:ascii="Arial" w:hAnsi="Arial" w:cs="Arial"/>
        </w:rPr>
        <w:tab/>
      </w:r>
      <w:r w:rsidR="00C221C7">
        <w:rPr>
          <w:b/>
          <w:bCs/>
          <w:color w:val="000000"/>
        </w:rPr>
        <w:t>XXI Международные соревнования по легкой атлетике</w:t>
      </w:r>
    </w:p>
    <w:p w:rsidR="00C221C7" w:rsidRDefault="00C221C7" w:rsidP="00C221C7">
      <w:pPr>
        <w:widowControl w:val="0"/>
        <w:tabs>
          <w:tab w:val="center" w:pos="8385"/>
        </w:tabs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</w:rPr>
        <w:t>"Рождественские старты" Мемориал Э.С. Яламова</w:t>
      </w: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6.92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6.92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60 м"/>
        </w:smartTagPr>
        <w:r>
          <w:rPr>
            <w:b/>
            <w:bCs/>
            <w:color w:val="000000"/>
            <w:sz w:val="28"/>
            <w:szCs w:val="28"/>
          </w:rPr>
          <w:t>60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Женщины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11-20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  <w:tab w:val="left" w:pos="13187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6.92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12-30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7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7.14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Палеева Надежда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24.09.85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Иванов В.П., Самойлович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Муринович Наталья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27.05.85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Федорива Л.В. Гончаренко 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Филатова Екатерина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11.08.89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Московская обл-ть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7.41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Арабаджев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Миронова Елена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22.03.82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7.41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Хабарова И.С.,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Полякова Евгения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29.05.83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7.42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Чемерисов Н.Ф.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Белкина Ольга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23.08.90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С-Петербург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7.48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7.47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Назаров В.И.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Скорых Светлана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7.67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7.63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Марьин Ю.С. Лисниченко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А.Г.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Тухтамышева Марина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24.09.86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7.64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7.66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Хабарова И.С. Иванов В.П.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Бабичева Анна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10.07.87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7.67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Гимадеева Н.Р. Кузнецов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Вороненкова Екатерина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8.09.88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Калуга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7.70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Михеева В.В.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Пидлужная Юлия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Лесной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7.74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Кузнецов Н.А.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35.45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35.45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0 м"/>
        </w:smartTagPr>
        <w:r>
          <w:rPr>
            <w:b/>
            <w:bCs/>
            <w:color w:val="000000"/>
            <w:sz w:val="28"/>
            <w:szCs w:val="28"/>
          </w:rPr>
          <w:t>300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Женщины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12-35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35.45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36.30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Усталова Ксения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14.01.88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36.94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Табабилов Р.Б.,Львова Н.Н.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Федорива Александра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13.09.88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37.43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Федорива Л.В.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Гущина Юлия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37.61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Маслаков В.М.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Красномовец Олеся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8.07.79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38.14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Табабилов Р.Б.,Царев П.П.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Вороненкова Екатерина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8.09.88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38.14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Михеева В.В.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25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Шестакова Екатерина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15.10.85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38.32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 И.С., Белов А.В.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Тамкова Алёна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30.05.90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38.64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Маслаков В.М.,Мерзлякова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Н.В., Дейнеко О.Б.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Миронова Елена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22.03.82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38.82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Хабарова И.С.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Тухтамышева Марина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24.09.86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39.06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Хабарова И.С., Иванов В.П.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Первякова Ольга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17.06.87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Кировская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39.20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Егоров А.А.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Григорьева Анастасия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23.11.88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39.23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Казарин В.С.,Шитов </w:t>
      </w: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lastRenderedPageBreak/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А.В.,Завлихина Т.Г.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Ягупова Анна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10.05.84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39.47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Петкевич С.В.,Дедяйкин В.Н.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Циттель Полина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11.12.90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40.19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</w:p>
    <w:p w:rsidR="00C221C7" w:rsidRDefault="00C221C7" w:rsidP="00C221C7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Сафонова Дарья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21.03.80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Тюменская-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DNF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Краус А.А., Береглазов В.Н.</w:t>
      </w:r>
    </w:p>
    <w:p w:rsidR="00C221C7" w:rsidRDefault="00C221C7" w:rsidP="00C221C7">
      <w:pPr>
        <w:widowControl w:val="0"/>
        <w:tabs>
          <w:tab w:val="left" w:pos="6117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Челябинская</w:t>
      </w:r>
    </w:p>
    <w:p w:rsidR="00C221C7" w:rsidRDefault="00C221C7" w:rsidP="00C221C7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center" w:pos="11511"/>
          <w:tab w:val="left" w:pos="13039"/>
        </w:tabs>
        <w:autoSpaceDE w:val="0"/>
        <w:autoSpaceDN w:val="0"/>
        <w:adjustRightInd w:val="0"/>
        <w:spacing w:before="8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Вдовина Ксения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DNS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Маслаков В.М.</w:t>
      </w: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1:06.31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1:06.31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500 м"/>
        </w:smartTagPr>
        <w:r>
          <w:rPr>
            <w:b/>
            <w:bCs/>
            <w:color w:val="000000"/>
            <w:sz w:val="28"/>
            <w:szCs w:val="28"/>
          </w:rPr>
          <w:t>500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Женщины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11-40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1:06.31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1:06.31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Назарова Наталья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26.05.79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1:10.92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Федорива Л.В.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Дериглазова Полина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20.09.88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1:11.13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Гусаренко В.С., Горланов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Шестакова Екатерина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15.10.85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1:11.78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Хабарова И.С., Белов А.В.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Отт Анастасия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7.09.88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1:11.92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Табабилов Р.Б., Аверьянов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В.И.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Буланова Александра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16.04.89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1:12.09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Божко В.А.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Видеркер Надежда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12.07.89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Новосибирск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1:12.31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Фоминых Полина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26.10.87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1:12.92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Хабарова И.С., Гимадеева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Н.Р.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Данилова Наталья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28.08.91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1:13.04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Арефьев В.С., Галлямов 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Субботина Евгения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30.10.89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1:13.56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Попов С.А.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Платунова Мария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29.10.87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Киров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1:17.88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Егоров А.А.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Ножкина Дарья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7.05.89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Курганская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1:18.42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Евстратов В.М., Володанин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М.В.</w:t>
      </w:r>
    </w:p>
    <w:p w:rsidR="00C221C7" w:rsidRDefault="00C221C7" w:rsidP="00C221C7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Баздырева Анастасия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6.03.92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DNS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 И.С., Белов А.В.</w:t>
      </w:r>
    </w:p>
    <w:p w:rsidR="00C221C7" w:rsidRDefault="00C221C7" w:rsidP="00C221C7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2:30.94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2:32.16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1000 м"/>
        </w:smartTagPr>
        <w:r>
          <w:rPr>
            <w:b/>
            <w:bCs/>
            <w:color w:val="000000"/>
            <w:sz w:val="28"/>
            <w:szCs w:val="28"/>
          </w:rPr>
          <w:t>1000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Женщины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14-15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2:32.16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2:35.34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Тутаева Юлия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7.12.88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2:43.25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Штырц В.В., Гуреев С.Н.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Савинова Мария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13.08.85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Свердловская-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2:43.40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Казарин В.С., Маслова Т.Н., </w:t>
      </w: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Московская-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Фарносова Л.Н.</w:t>
      </w:r>
    </w:p>
    <w:p w:rsidR="00C221C7" w:rsidRDefault="00C221C7" w:rsidP="00C221C7">
      <w:pPr>
        <w:widowControl w:val="0"/>
        <w:tabs>
          <w:tab w:val="left" w:pos="6117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Челябинская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Поистогова Екатерина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1.03.91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2:43.86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Галашов Н.В., Телятников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М.М., Храмов М.Л.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Восьмерикова 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Новосибирск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2:45.97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Стыркина С.П.</w:t>
      </w:r>
    </w:p>
    <w:p w:rsidR="00C221C7" w:rsidRDefault="00C221C7" w:rsidP="00C221C7">
      <w:pPr>
        <w:widowControl w:val="0"/>
        <w:tabs>
          <w:tab w:val="left" w:pos="737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Анастасия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Глазкова Алена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6.05.88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Москва-Челябинск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2:46.59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Зорин Д.А., Плескач-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Стыркина С.П.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Демина Оксана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4.08.90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Жуковский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2:47.51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Жмурина О.Е., Пчелкина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Солдатова Ольга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2:47.96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Телятников М.М.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Черкасова Светлана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.78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2:48.26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Казарин В.С.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Кобелева Елена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12.06.88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Новосибирск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2:49.84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Наумов С.В.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Олейниченко 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22.09.92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2:53.23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</w:t>
      </w:r>
    </w:p>
    <w:p w:rsidR="00C221C7" w:rsidRDefault="00C221C7" w:rsidP="00C221C7">
      <w:pPr>
        <w:widowControl w:val="0"/>
        <w:tabs>
          <w:tab w:val="left" w:pos="737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Анастасия</w:t>
      </w: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5:30.53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5:30.53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2000 м"/>
        </w:smartTagPr>
        <w:r>
          <w:rPr>
            <w:b/>
            <w:bCs/>
            <w:color w:val="000000"/>
            <w:sz w:val="28"/>
            <w:szCs w:val="28"/>
          </w:rPr>
          <w:t>2000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Женщины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13-40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5:38.98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5:38.98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Золотова Евгения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28.04.83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5:49.30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Телятников М.М.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Сунцова Оксана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25.02.81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5:52.86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Ежов В.Б.,Сунцов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С.Н.,Лисниченко А.Г.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Орлова Елена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30.05.80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5:55.82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Божко В.А.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Подосенова Светлана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24.05.88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5:56.60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Вершинина Н.Ф.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Лучкина Надежда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5:56.94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Телятников М.М.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Головкина Ольга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17.12.86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5:58.95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Попов С.А. Попова Е.И.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Михеева Олеся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23.07.81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5:59.09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Божко В.А.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Горчакова Наталья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17.04.83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5:59.39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Божко В.А.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Васильева Юлия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23.03.87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5:59.43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Яковлева Е.Ш., Чернов В.В.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7766"/>
          <w:tab w:val="right" w:pos="9300"/>
          <w:tab w:val="center" w:pos="11511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Gebremikaiel Hirut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Эфиопия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6:02.72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Ватолина Анна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31.07.90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6:03.69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Штырц В.В., Неволина Г.В.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Сибряева Татьяна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17.02.88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Стерлитамак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6:15.53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Алексеев Г.И., Галлямов 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Букина Евдокия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10.02.93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6:17.63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Титова Ирина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26.03.92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6:20.24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В.Б.,Долгов В.Б.</w:t>
      </w: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lastRenderedPageBreak/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7.68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7.69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60 м"/>
        </w:smartTagPr>
        <w:r>
          <w:rPr>
            <w:b/>
            <w:bCs/>
            <w:color w:val="000000"/>
            <w:sz w:val="28"/>
            <w:szCs w:val="28"/>
          </w:rPr>
          <w:t>60 м</w:t>
        </w:r>
      </w:smartTag>
      <w:r>
        <w:rPr>
          <w:b/>
          <w:bCs/>
          <w:color w:val="000000"/>
          <w:sz w:val="28"/>
          <w:szCs w:val="28"/>
        </w:rPr>
        <w:t xml:space="preserve"> с/б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Женщины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11-10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  <w:tab w:val="left" w:pos="13187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7.69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12-20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7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8.27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Дектярева Татьяна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8.05.81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8.23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8.16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Ивашев С.Б., Глебов В.,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Гусаренко В.С.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Аргунова Нина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15.09.89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Сочи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8.49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8.41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Шабанов Г.К.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Рот Анна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28.08.89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8.50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8.45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Сыроешкина С.В.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Герасимова Дарья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24.05.90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ХМАО-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8.68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8.68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Гусаренко В.С., Догадины </w:t>
      </w:r>
    </w:p>
    <w:p w:rsidR="00C221C7" w:rsidRDefault="00C221C7" w:rsidP="00C221C7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О.С.,В.А.,Сыроешкина С.В.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Ватропина Анна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5.10.90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8.72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8.75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Ермолаев С.В.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Финадеева Анастасия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15.04.92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8.93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Жуковы А.В., Н.В.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Шевченко Татьяна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23.01.92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8.95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9.04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Жуковы А.В., Н.В.</w:t>
      </w:r>
    </w:p>
    <w:p w:rsidR="00C221C7" w:rsidRDefault="00C221C7" w:rsidP="00C221C7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Иванова Евгения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14.03.94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9.20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9.29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Матвеева Е.С.</w:t>
      </w:r>
    </w:p>
    <w:p w:rsidR="00C221C7" w:rsidRDefault="00C221C7">
      <w:pPr>
        <w:widowControl w:val="0"/>
        <w:tabs>
          <w:tab w:val="center" w:pos="8385"/>
        </w:tabs>
        <w:autoSpaceDE w:val="0"/>
        <w:autoSpaceDN w:val="0"/>
        <w:adjustRightInd w:val="0"/>
        <w:rPr>
          <w:rFonts w:ascii="Arial" w:hAnsi="Arial" w:cs="Arial"/>
        </w:rPr>
      </w:pPr>
    </w:p>
    <w:p w:rsidR="00C221C7" w:rsidRDefault="00CD2156">
      <w:pPr>
        <w:widowControl w:val="0"/>
        <w:tabs>
          <w:tab w:val="center" w:pos="8385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930C2" w:rsidRDefault="008930C2" w:rsidP="00C221C7">
      <w:pPr>
        <w:widowControl w:val="0"/>
        <w:tabs>
          <w:tab w:val="center" w:pos="8385"/>
        </w:tabs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</w:rPr>
        <w:t>XXI Международные соревнования по легкой атлетике</w:t>
      </w:r>
    </w:p>
    <w:p w:rsidR="008930C2" w:rsidRDefault="008930C2">
      <w:pPr>
        <w:widowControl w:val="0"/>
        <w:tabs>
          <w:tab w:val="center" w:pos="8385"/>
        </w:tabs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</w:rPr>
        <w:t>"Рождественские старты" Мемориал Э.С. Яламова</w:t>
      </w:r>
    </w:p>
    <w:p w:rsidR="008930C2" w:rsidRDefault="008930C2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6.39</w:t>
      </w:r>
    </w:p>
    <w:p w:rsidR="008930C2" w:rsidRDefault="008930C2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6.45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60 м"/>
        </w:smartTagPr>
        <w:r>
          <w:rPr>
            <w:b/>
            <w:bCs/>
            <w:color w:val="000000"/>
            <w:sz w:val="28"/>
            <w:szCs w:val="28"/>
          </w:rPr>
          <w:t>60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11-30</w:t>
      </w:r>
    </w:p>
    <w:p w:rsidR="008930C2" w:rsidRDefault="008930C2">
      <w:pPr>
        <w:widowControl w:val="0"/>
        <w:tabs>
          <w:tab w:val="left" w:pos="90"/>
          <w:tab w:val="right" w:pos="2030"/>
          <w:tab w:val="center" w:pos="4134"/>
          <w:tab w:val="left" w:pos="12302"/>
          <w:tab w:val="left" w:pos="13187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6.52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12-25</w:t>
      </w:r>
    </w:p>
    <w:p w:rsidR="008930C2" w:rsidRDefault="008930C2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7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6.69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8930C2" w:rsidRDefault="008930C2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Уставщиков Евгений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20.07.88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Иваново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6.75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Петряшов Константин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16.12.83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С-Петербург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6.82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6.78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Жубряков Г.Н.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Идрисов Михаил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21.06.88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Татарстан-Иркутская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Идрисов Н.М.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Григорьев Вадим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21.09.91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6.99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Смирнов Роман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2.09.84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6.95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6.93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Михеева В.В.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Тиссен Виталий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25.01.87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6.97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6.96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Иванов В.П.,Высоцкая О.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Теплых Иван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8.02.85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6.96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7.01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Царев П.П.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Рейсбих Артур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30.06.90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С-Петербург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7.04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7.03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Назаров В.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Сердюк Дмитрий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7.22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Марьин Ю.С.</w:t>
      </w:r>
    </w:p>
    <w:p w:rsidR="008930C2" w:rsidRDefault="008930C2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Шайдюк Андрей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16.11.92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7.31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Масаев Е.Р., Петкевич С.В.</w:t>
      </w:r>
    </w:p>
    <w:p w:rsidR="00F9367A" w:rsidRDefault="00F9367A" w:rsidP="00F9367A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31.88</w:t>
      </w:r>
    </w:p>
    <w:p w:rsidR="00F9367A" w:rsidRDefault="00F9367A" w:rsidP="00F9367A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32.61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0 м"/>
        </w:smartTagPr>
        <w:r>
          <w:rPr>
            <w:b/>
            <w:bCs/>
            <w:color w:val="000000"/>
            <w:sz w:val="28"/>
            <w:szCs w:val="28"/>
          </w:rPr>
          <w:t>300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12-45</w:t>
      </w:r>
    </w:p>
    <w:p w:rsidR="00F9367A" w:rsidRDefault="00F9367A" w:rsidP="00F9367A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32.8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F9367A" w:rsidRDefault="00F9367A" w:rsidP="00F9367A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33,41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F9367A" w:rsidRDefault="00F9367A" w:rsidP="00F9367A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Петряшов Константин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16.12.83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С-Петербург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33.42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Жубряков Г.Н.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Кениг Алексей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15.08.90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Пермский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33.66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Мальцева И.Б., Верещагина </w:t>
      </w:r>
    </w:p>
    <w:p w:rsidR="00F9367A" w:rsidRDefault="00F9367A" w:rsidP="00F9367A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З.Г.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Смирнов Роман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2.09.84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33.83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Михеева В.В.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Веснин Никита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15.04.94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34.14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Вешкуровы Л.Е.,Л.А.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Анашкин Денис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16.03.89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34.76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Зиновьев В.В., Вырышев </w:t>
      </w:r>
    </w:p>
    <w:p w:rsidR="00F9367A" w:rsidRDefault="00F9367A" w:rsidP="00F9367A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В.М.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Аксенов Алексей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10.12.87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34.91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Табабилов Р.Б.,Вешкуров </w:t>
      </w:r>
    </w:p>
    <w:p w:rsidR="00F9367A" w:rsidRDefault="00F9367A" w:rsidP="00F9367A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Л.А., Белов А.В.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Легонький Максим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2.08.91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34.94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ХмелевтА.Е., Иванов В.П.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Теплых Иван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8.02.85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34.97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Царев П.П.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Мирошниченко Павел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24.07.88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35.39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Хабаров И.С., Галашов Н.В.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Охремов Илья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24.05.88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36.03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Казарин В.С.</w:t>
      </w:r>
    </w:p>
    <w:p w:rsidR="00CD2156" w:rsidRDefault="00CD2156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</w:p>
    <w:p w:rsidR="00F9367A" w:rsidRDefault="00F9367A" w:rsidP="00F9367A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lastRenderedPageBreak/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1:00.17</w:t>
      </w:r>
    </w:p>
    <w:p w:rsidR="00F9367A" w:rsidRDefault="00F9367A" w:rsidP="00F9367A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1:01.06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500 м"/>
        </w:smartTagPr>
        <w:r>
          <w:rPr>
            <w:b/>
            <w:bCs/>
            <w:color w:val="000000"/>
            <w:sz w:val="28"/>
            <w:szCs w:val="28"/>
          </w:rPr>
          <w:t>500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11-50</w:t>
      </w:r>
    </w:p>
    <w:p w:rsidR="00F9367A" w:rsidRDefault="00F9367A" w:rsidP="00F9367A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1:01.28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F9367A" w:rsidRDefault="00F9367A" w:rsidP="00F9367A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1:01.28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F9367A" w:rsidRDefault="00F9367A" w:rsidP="00F9367A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Тренихин Павел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24.03.86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Свердловская-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1:01.70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Краус А.А., Терентьев Л.А.</w:t>
      </w:r>
    </w:p>
    <w:p w:rsidR="00F9367A" w:rsidRDefault="00F9367A" w:rsidP="00F9367A">
      <w:pPr>
        <w:widowControl w:val="0"/>
        <w:tabs>
          <w:tab w:val="left" w:pos="6117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Тюменская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8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Борзаковский Юрий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12.04.80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Мордовия-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1:01.81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Евстратов В.М.</w:t>
      </w:r>
    </w:p>
    <w:p w:rsidR="00F9367A" w:rsidRDefault="00F9367A" w:rsidP="00F9367A">
      <w:pPr>
        <w:widowControl w:val="0"/>
        <w:tabs>
          <w:tab w:val="left" w:pos="6117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Московская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8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Петухов Сергей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22.12.83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С-Петербург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1:01.81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Жубряков Г.Н.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Голубев Семен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19.01.90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Тюменская-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1:03.68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Краус А.А., Гусаренко В.С.</w:t>
      </w:r>
    </w:p>
    <w:p w:rsidR="00F9367A" w:rsidRDefault="00F9367A" w:rsidP="00F9367A">
      <w:pPr>
        <w:widowControl w:val="0"/>
        <w:tabs>
          <w:tab w:val="left" w:pos="6117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Свердловская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8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Лебедзь Алексей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22.10.84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Новосибирск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1:04.26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Бухашеев А.Г.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Сигаловский Александр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24.09.86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Тюменская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1:04.82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Краус А.А., Сивченко А.В.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25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Погорелов Алексей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23.03.83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Новосибирск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1:04.85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Бухашеев А.Г.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Мосин Лев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7.12.92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1:05.10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Шабалина Н.И.,Гусаренко </w:t>
      </w:r>
    </w:p>
    <w:p w:rsidR="00F9367A" w:rsidRDefault="00F9367A" w:rsidP="00F9367A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В.С.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Гилязов Айдар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25.06.89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Стерлитамак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1:05.42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Галлямов М.З.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Бахта Станислав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12.07.91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1:05.63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Новошинская А.Г.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Свиридов Александр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9.03.91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Тюменская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1:05.69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Краус А.А., Сивченко А.В.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Бреев Василий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1.12.87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1:05.72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Попов С.А.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Кононов Евгений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16.12.87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1:06.23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Шувалов И.В.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Галиханов Евгений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Лесной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1:06.56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Кузнецов Н.А.</w:t>
      </w:r>
    </w:p>
    <w:p w:rsidR="00F9367A" w:rsidRDefault="00F9367A" w:rsidP="00F9367A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Обносов Владимир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24.09.87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Жуковский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DNS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Евстратов В.М.</w:t>
      </w:r>
    </w:p>
    <w:p w:rsidR="008B3049" w:rsidRDefault="008B3049" w:rsidP="008B3049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2:14.96</w:t>
      </w:r>
    </w:p>
    <w:p w:rsidR="008B3049" w:rsidRDefault="008B3049" w:rsidP="008B3049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2:14.96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1000 м"/>
        </w:smartTagPr>
        <w:r>
          <w:rPr>
            <w:b/>
            <w:bCs/>
            <w:color w:val="000000"/>
            <w:sz w:val="28"/>
            <w:szCs w:val="28"/>
          </w:rPr>
          <w:t>1000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14-25</w:t>
      </w:r>
    </w:p>
    <w:p w:rsidR="008B3049" w:rsidRDefault="008B3049" w:rsidP="008B3049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2:18.00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8B3049" w:rsidRDefault="008B3049" w:rsidP="008B3049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2:20.49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8B3049" w:rsidRDefault="008B3049" w:rsidP="008B3049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Колдин Юрий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1.11.83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2:23.25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Телятников М.М.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Нестеров Иван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10.02.85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2:23.45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Попов С.А.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Поистогов Степан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14.12.86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2:23.76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Галашов Н.В., Телятников </w:t>
      </w:r>
    </w:p>
    <w:p w:rsidR="008B3049" w:rsidRDefault="008B3049" w:rsidP="008B3049">
      <w:pPr>
        <w:widowControl w:val="0"/>
        <w:tabs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М.М.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Семушин Артем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24.08.84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2:23.93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 Сунцов С.Н.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Балашов Дмитрий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19.01.89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2:24.63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Шувалов И.В.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Пинкус Антон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4.11.89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2:25.00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Попов С.А. Созинов В.В.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Толстихин Марк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22.05.89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2:25.55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Куканов Ю.С.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Усольцев Сергей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17.10.86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2:25.74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Штырц В.В.,Кузнецов О.Н.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Сунцов Сергей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7.05.81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2:26.10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 Сунцов С.Н.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Сидоров Олег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7.06.90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Казань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2:26.12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Шелапугин Сергей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2:27.84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Махов М.А.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Митюков Алексей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1.57.91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2:28.06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Арефьев В.С.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Чебруков Валерий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17.03.93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2:28.06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 Коновцев О.В.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Калинин Иннокентий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12.01.90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В-Пышма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2:28.52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Шитов А.В., Мерзлякова Н.В.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Хасанов Тимур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15.07.84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2:30.62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Иванов А.В.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Высоцкий Никита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.93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2:31.10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Колпаков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Губайдулин Тимур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Пермский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2:32.07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Суворов Н.В.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Терехов Павел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13.07.88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2:33.68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Казарин В.С.</w:t>
      </w:r>
    </w:p>
    <w:p w:rsidR="008B3049" w:rsidRDefault="008B3049" w:rsidP="008B3049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Чудиновский Виктор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13.11.79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Н-Тагил  ХМАО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DNF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Казарин В.С., Махов М.А.</w:t>
      </w:r>
    </w:p>
    <w:p w:rsidR="008B3049" w:rsidRDefault="008B3049" w:rsidP="008B3049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7:24.90</w:t>
      </w:r>
    </w:p>
    <w:p w:rsidR="008B3049" w:rsidRDefault="008B3049" w:rsidP="008B3049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7:32.98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00 м"/>
        </w:smartTagPr>
        <w:r>
          <w:rPr>
            <w:b/>
            <w:bCs/>
            <w:color w:val="000000"/>
            <w:sz w:val="28"/>
            <w:szCs w:val="28"/>
          </w:rPr>
          <w:t>3000 м</w:t>
        </w:r>
      </w:smartTag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13-50</w:t>
      </w:r>
    </w:p>
    <w:p w:rsidR="008B3049" w:rsidRDefault="008B3049" w:rsidP="008B3049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7:42.54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8B3049" w:rsidRDefault="008B3049" w:rsidP="008B3049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7:55.95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8B3049" w:rsidRDefault="008B3049" w:rsidP="008B3049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Захаров Борис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1.04.84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Омск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7:58.77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Хмелев А.Е.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7766"/>
          <w:tab w:val="right" w:pos="9300"/>
          <w:tab w:val="center" w:pos="11511"/>
          <w:tab w:val="center" w:pos="12445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Zewdie Miliyon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Эфиопия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8:00.73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Минжулин Андрей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6.09.87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8:03.75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Шувалов И.В.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Чеберяк Сергей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7.11.87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Беларусь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Брест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8:07.47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Зубрицкий Л.Ф.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Сафронов Андрей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16.12.85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Башкортостан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8:10.71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Арефьев В.С., Ахмятов Б.А.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Карамашев Максим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1.05.87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Новосибирская  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8:11.06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Епшин С.Д.,Кара </w:t>
      </w:r>
    </w:p>
    <w:p w:rsidR="008B3049" w:rsidRDefault="008B3049" w:rsidP="008B3049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Краснояр. кр.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Ю.Н.,Карамашева Т.И.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9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Никитин Владимир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Пермь-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8:12.31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Суворов Н.В.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Нургалиев Сергей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24.11.88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Пермский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8:15.86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Попов А.С.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Казбулатов Азамат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16.03.88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8:18.52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Богомазов П.А.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Рукавцов  Андрей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25.05.90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8:19.49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Логинов Андрей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5.12.87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8:20.79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 Фокин С.Н.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Быков Евгений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15.05.90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Казань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8:21.38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Ильин В.Г.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Сафонов Александр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12.09.89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8:22.28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Обрубанский Максим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21.06.88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Италия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Италия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8:33.95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</w:p>
    <w:p w:rsidR="008B3049" w:rsidRDefault="008B3049" w:rsidP="008B3049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Черепанов Евгений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9:02.70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 Коновцев О.В.</w:t>
      </w:r>
    </w:p>
    <w:p w:rsidR="008B3049" w:rsidRDefault="008B3049" w:rsidP="008B3049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Шариков Глеб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17.04.87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Уфа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DNF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Иванов А.В., Яковлев А.В.</w:t>
      </w:r>
    </w:p>
    <w:p w:rsidR="008B3049" w:rsidRDefault="008B3049" w:rsidP="008B3049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Усольцев Антон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17.10.86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DNF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Штырц В.В.,Кузнецов О.Н.</w:t>
      </w:r>
    </w:p>
    <w:p w:rsidR="008B3049" w:rsidRDefault="008B3049" w:rsidP="008B3049">
      <w:pPr>
        <w:widowControl w:val="0"/>
        <w:tabs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Князев Семен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DNS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</w:t>
      </w:r>
    </w:p>
    <w:p w:rsidR="008B3049" w:rsidRDefault="008B3049" w:rsidP="008B3049">
      <w:pPr>
        <w:widowControl w:val="0"/>
        <w:tabs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Кульмухаметов Рустам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 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DNS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Ежов В.Б., Фокин С.Н.</w:t>
      </w:r>
    </w:p>
    <w:p w:rsidR="008B3049" w:rsidRDefault="008B3049" w:rsidP="008B3049">
      <w:pPr>
        <w:widowControl w:val="0"/>
        <w:tabs>
          <w:tab w:val="left" w:pos="737"/>
          <w:tab w:val="right" w:pos="3345"/>
          <w:tab w:val="left" w:pos="4753"/>
          <w:tab w:val="left" w:pos="6117"/>
          <w:tab w:val="left" w:pos="7766"/>
          <w:tab w:val="right" w:pos="9300"/>
          <w:tab w:val="center" w:pos="11511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Трубецкой Роман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Южно-Сахалинск-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DNS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Евстратов В.М.</w:t>
      </w:r>
    </w:p>
    <w:p w:rsidR="008B3049" w:rsidRDefault="008B3049" w:rsidP="008B3049">
      <w:pPr>
        <w:widowControl w:val="0"/>
        <w:tabs>
          <w:tab w:val="left" w:pos="6117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</w:t>
      </w:r>
    </w:p>
    <w:p w:rsidR="00A90DC8" w:rsidRDefault="00A90DC8" w:rsidP="00F9367A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A90DC8" w:rsidRDefault="00A90DC8" w:rsidP="00F9367A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A90DC8" w:rsidRDefault="00A90DC8" w:rsidP="00F9367A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16"/>
          <w:szCs w:val="16"/>
        </w:rPr>
      </w:pPr>
    </w:p>
    <w:p w:rsidR="00F9367A" w:rsidRDefault="00F9367A" w:rsidP="00F9367A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467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lastRenderedPageBreak/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7.30</w:t>
      </w:r>
    </w:p>
    <w:p w:rsidR="00F9367A" w:rsidRDefault="00F9367A" w:rsidP="00F9367A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7.30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  <w:sz w:val="28"/>
            <w:szCs w:val="28"/>
          </w:rPr>
          <w:t>60 м</w:t>
        </w:r>
      </w:smartTag>
      <w:r>
        <w:rPr>
          <w:b/>
          <w:bCs/>
          <w:color w:val="000000"/>
          <w:sz w:val="28"/>
          <w:szCs w:val="28"/>
        </w:rPr>
        <w:t xml:space="preserve"> с/б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11-00</w:t>
      </w:r>
    </w:p>
    <w:p w:rsidR="00F9367A" w:rsidRDefault="00F9367A" w:rsidP="00F9367A">
      <w:pPr>
        <w:widowControl w:val="0"/>
        <w:tabs>
          <w:tab w:val="left" w:pos="90"/>
          <w:tab w:val="right" w:pos="2030"/>
          <w:tab w:val="center" w:pos="4134"/>
          <w:tab w:val="left" w:pos="12302"/>
          <w:tab w:val="left" w:pos="13187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7.44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12-10</w:t>
      </w:r>
    </w:p>
    <w:p w:rsidR="00F9367A" w:rsidRDefault="00F9367A" w:rsidP="00F9367A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7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7.58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F9367A" w:rsidRDefault="00F9367A" w:rsidP="00F9367A">
      <w:pPr>
        <w:widowControl w:val="0"/>
        <w:tabs>
          <w:tab w:val="center" w:pos="367"/>
          <w:tab w:val="left" w:pos="907"/>
          <w:tab w:val="left" w:pos="2721"/>
          <w:tab w:val="left" w:pos="3798"/>
          <w:tab w:val="left" w:pos="5102"/>
          <w:tab w:val="center" w:pos="8043"/>
          <w:tab w:val="center" w:pos="9197"/>
          <w:tab w:val="right" w:pos="10854"/>
          <w:tab w:val="center" w:pos="11467"/>
          <w:tab w:val="center" w:pos="12420"/>
          <w:tab w:val="left" w:pos="13100"/>
        </w:tabs>
        <w:autoSpaceDE w:val="0"/>
        <w:autoSpaceDN w:val="0"/>
        <w:adjustRightInd w:val="0"/>
        <w:spacing w:before="125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Место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Фамилия, Имя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 xml:space="preserve">Г. 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Регион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Забег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М. в З.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Р.Забегов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Р. Финала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Разряд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8"/>
          <w:szCs w:val="18"/>
        </w:rPr>
        <w:t>ФИО тренера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Шабанов Константин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17.11.89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Москва-Псков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7.76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7.76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Шабанов Г.К.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Борисов Евгений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7.03.84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змс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Московская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7.80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7.79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Арабаджев И.В.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Перемота Игорь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14.01.81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Челябинск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7.87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7.80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Перемота В.И., Шестаев В.А.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Жуков Владимир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28.02.88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мсмк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8.09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Жуковы А.В., Н.В.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Шабанов Филипп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29.01.91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Москва-Псков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8.28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8.22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Шабанов Г.К.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Горохов Константин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 .  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Кировская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8.34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8.25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Егоровы А.А., Л.Г.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Воронов Никита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3.02.90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Москва-Красноярск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8.33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8.38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Шабанов Г.К., Юртаев А.Ю.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1511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Слинкин Игорь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22.08.91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8.73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8.80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Матвеева Е.С.</w:t>
      </w:r>
    </w:p>
    <w:p w:rsidR="00F9367A" w:rsidRDefault="00F9367A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Паршуков Владимир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 xml:space="preserve"> 4.04.92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кмс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Россия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Екатеринбург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2 забег</w:t>
      </w:r>
      <w:r>
        <w:rPr>
          <w:rFonts w:ascii="Arial" w:hAnsi="Arial" w:cs="Arial"/>
        </w:rPr>
        <w:tab/>
      </w:r>
      <w:r>
        <w:rPr>
          <w:color w:val="000000"/>
          <w:sz w:val="16"/>
          <w:szCs w:val="16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8.96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1 р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sz w:val="16"/>
          <w:szCs w:val="16"/>
        </w:rPr>
        <w:t>Масаевы Е.Р.иЕ.В.</w:t>
      </w:r>
    </w:p>
    <w:p w:rsidR="008B3049" w:rsidRDefault="008B3049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A90DC8" w:rsidRDefault="00A90DC8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90"/>
          <w:tab w:val="right" w:pos="2031"/>
        </w:tabs>
        <w:autoSpaceDE w:val="0"/>
        <w:autoSpaceDN w:val="0"/>
        <w:adjustRightInd w:val="0"/>
        <w:spacing w:before="12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16"/>
          <w:szCs w:val="16"/>
        </w:rPr>
        <w:lastRenderedPageBreak/>
        <w:t>Рекорд мира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2.43</w:t>
      </w:r>
    </w:p>
    <w:p w:rsidR="00C221C7" w:rsidRDefault="00C221C7" w:rsidP="00C221C7">
      <w:pPr>
        <w:widowControl w:val="0"/>
        <w:tabs>
          <w:tab w:val="left" w:pos="90"/>
          <w:tab w:val="right" w:pos="2038"/>
          <w:tab w:val="left" w:pos="2607"/>
          <w:tab w:val="left" w:pos="3741"/>
          <w:tab w:val="center" w:pos="7872"/>
          <w:tab w:val="right" w:pos="13253"/>
          <w:tab w:val="left" w:pos="13343"/>
        </w:tabs>
        <w:autoSpaceDE w:val="0"/>
        <w:autoSpaceDN w:val="0"/>
        <w:adjustRightInd w:val="0"/>
        <w:rPr>
          <w:b/>
          <w:bCs/>
          <w:color w:val="000000"/>
          <w:sz w:val="43"/>
          <w:szCs w:val="43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Рекорд Европы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2.42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Вид: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28"/>
          <w:szCs w:val="28"/>
        </w:rPr>
        <w:t>Прыжки в высоту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Мужчины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Начало: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13-40</w:t>
      </w:r>
    </w:p>
    <w:p w:rsidR="00C221C7" w:rsidRDefault="00C221C7" w:rsidP="00C221C7">
      <w:pPr>
        <w:widowControl w:val="0"/>
        <w:tabs>
          <w:tab w:val="left" w:pos="90"/>
          <w:tab w:val="right" w:pos="2030"/>
          <w:tab w:val="center" w:pos="4134"/>
          <w:tab w:val="left" w:pos="12302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16"/>
          <w:szCs w:val="16"/>
        </w:rPr>
        <w:t>Рекорд России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2.39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 xml:space="preserve">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bCs/>
            <w:color w:val="000000"/>
          </w:rPr>
          <w:t>2012 г</w:t>
        </w:r>
      </w:smartTag>
      <w:r>
        <w:rPr>
          <w:b/>
          <w:bCs/>
          <w:color w:val="000000"/>
        </w:rPr>
        <w:t>.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Финал:</w:t>
      </w:r>
    </w:p>
    <w:p w:rsidR="00C221C7" w:rsidRDefault="00C221C7" w:rsidP="00C221C7">
      <w:pPr>
        <w:widowControl w:val="0"/>
        <w:tabs>
          <w:tab w:val="left" w:pos="90"/>
          <w:tab w:val="right" w:pos="2039"/>
          <w:tab w:val="right" w:pos="14115"/>
        </w:tabs>
        <w:autoSpaceDE w:val="0"/>
        <w:autoSpaceDN w:val="0"/>
        <w:adjustRightInd w:val="0"/>
        <w:spacing w:before="2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16"/>
          <w:szCs w:val="16"/>
        </w:rPr>
        <w:t>Рекорд соревн.</w:t>
      </w:r>
      <w:r>
        <w:rPr>
          <w:rFonts w:ascii="Arial" w:hAnsi="Arial" w:cs="Arial"/>
        </w:rPr>
        <w:tab/>
      </w:r>
      <w:r>
        <w:rPr>
          <w:b/>
          <w:bCs/>
          <w:color w:val="000000"/>
          <w:sz w:val="16"/>
          <w:szCs w:val="16"/>
        </w:rPr>
        <w:t>2.34</w:t>
      </w:r>
      <w:r>
        <w:rPr>
          <w:rFonts w:ascii="Arial" w:hAnsi="Arial" w:cs="Arial"/>
        </w:rPr>
        <w:tab/>
      </w:r>
      <w:r>
        <w:rPr>
          <w:b/>
          <w:bCs/>
          <w:color w:val="000000"/>
        </w:rPr>
        <w:t>г. Екатеринбург CОК"Луч"</w:t>
      </w: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C221C7" w:rsidRDefault="0029633A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9F4223">
        <w:rPr>
          <w:rFonts w:ascii="Arial" w:hAnsi="Arial" w:cs="Arial"/>
          <w:color w:val="000000"/>
          <w:sz w:val="16"/>
          <w:szCs w:val="16"/>
        </w:rPr>
        <w:object w:dxaOrig="13620" w:dyaOrig="5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1pt;height:289.5pt" o:ole="">
            <v:imagedata r:id="rId4" o:title=""/>
          </v:shape>
          <o:OLEObject Type="Embed" ProgID="Excel.Sheet.8" ShapeID="_x0000_i1025" DrawAspect="Content" ObjectID="_1387452878" r:id="rId5"/>
        </w:object>
      </w: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Гл. судья – судья РК  Екатеринбург</w:t>
      </w:r>
      <w:r>
        <w:rPr>
          <w:rFonts w:ascii="Arial" w:hAnsi="Arial" w:cs="Arial"/>
          <w:color w:val="000000"/>
          <w:sz w:val="16"/>
          <w:szCs w:val="16"/>
        </w:rPr>
        <w:tab/>
        <w:t xml:space="preserve">                                                                            Г.Г. Львов</w:t>
      </w: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C221C7" w:rsidRDefault="00C221C7" w:rsidP="00C221C7">
      <w:pPr>
        <w:widowControl w:val="0"/>
        <w:tabs>
          <w:tab w:val="left" w:pos="6117"/>
          <w:tab w:val="left" w:pos="13039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Гл. секретарь – судья РК  Екатеринбург</w:t>
      </w:r>
      <w:r>
        <w:rPr>
          <w:rFonts w:ascii="Arial" w:hAnsi="Arial" w:cs="Arial"/>
          <w:color w:val="000000"/>
          <w:sz w:val="16"/>
          <w:szCs w:val="16"/>
        </w:rPr>
        <w:tab/>
        <w:t xml:space="preserve">                                                                            В.И. Жукова</w:t>
      </w:r>
    </w:p>
    <w:p w:rsidR="008B3049" w:rsidRDefault="008B3049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16"/>
          <w:szCs w:val="16"/>
        </w:rPr>
      </w:pPr>
    </w:p>
    <w:p w:rsidR="008B3049" w:rsidRDefault="008B3049" w:rsidP="00F9367A">
      <w:pPr>
        <w:widowControl w:val="0"/>
        <w:tabs>
          <w:tab w:val="center" w:pos="222"/>
          <w:tab w:val="left" w:pos="737"/>
          <w:tab w:val="right" w:pos="3345"/>
          <w:tab w:val="center" w:pos="4074"/>
          <w:tab w:val="left" w:pos="4753"/>
          <w:tab w:val="left" w:pos="6117"/>
          <w:tab w:val="left" w:pos="7766"/>
          <w:tab w:val="right" w:pos="9300"/>
          <w:tab w:val="center" w:pos="10396"/>
          <w:tab w:val="center" w:pos="12445"/>
          <w:tab w:val="left" w:pos="13039"/>
        </w:tabs>
        <w:autoSpaceDE w:val="0"/>
        <w:autoSpaceDN w:val="0"/>
        <w:adjustRightInd w:val="0"/>
        <w:spacing w:before="58"/>
        <w:rPr>
          <w:rFonts w:ascii="Arial" w:hAnsi="Arial" w:cs="Arial"/>
          <w:color w:val="000000"/>
          <w:sz w:val="21"/>
          <w:szCs w:val="21"/>
        </w:rPr>
      </w:pPr>
    </w:p>
    <w:sectPr w:rsidR="008B3049">
      <w:pgSz w:w="16836" w:h="11904" w:orient="landscape" w:code="9"/>
      <w:pgMar w:top="530" w:right="324" w:bottom="369" w:left="51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8C3C21"/>
    <w:rsid w:val="0029633A"/>
    <w:rsid w:val="0032351A"/>
    <w:rsid w:val="008930C2"/>
    <w:rsid w:val="008B3049"/>
    <w:rsid w:val="008C3C21"/>
    <w:rsid w:val="00906F4B"/>
    <w:rsid w:val="009F4223"/>
    <w:rsid w:val="00A90DC8"/>
    <w:rsid w:val="00B04EA4"/>
    <w:rsid w:val="00C221C7"/>
    <w:rsid w:val="00CD2156"/>
    <w:rsid w:val="00F9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2608</Words>
  <Characters>14869</Characters>
  <Application>Microsoft Office Word</Application>
  <DocSecurity>0</DocSecurity>
  <Lines>123</Lines>
  <Paragraphs>34</Paragraphs>
  <ScaleCrop>false</ScaleCrop>
  <Company/>
  <LinksUpToDate>false</LinksUpToDate>
  <CharactersWithSpaces>17443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Андрей</cp:lastModifiedBy>
  <cp:revision>2</cp:revision>
  <dcterms:created xsi:type="dcterms:W3CDTF">2012-01-07T10:48:00Z</dcterms:created>
  <dcterms:modified xsi:type="dcterms:W3CDTF">2012-01-07T10:48:00Z</dcterms:modified>
</cp:coreProperties>
</file>